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09AA649" wp14:paraId="3395B431" wp14:textId="3197E61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09AA649" w:rsidR="0F94322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Volunteer Agreement</w:t>
      </w:r>
      <w:r w:rsidRPr="409AA649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409AA649" wp14:paraId="3BBF91BC" wp14:textId="14731A9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09AA649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signing this liability waiver, I certify that I am a willing participant in the Community </w:t>
      </w:r>
      <w:r w:rsidRPr="409AA649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>FoodBank</w:t>
      </w:r>
      <w:r w:rsidRPr="409AA649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of New Jersey volunteer program. I agree to work according to instructions I receive. I agree to behave in a responsible manner. I agree to perform only work that I feel comfortable in doing and that I feel I can </w:t>
      </w:r>
      <w:r w:rsidRPr="409AA649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>accomplish</w:t>
      </w:r>
      <w:r w:rsidRPr="409AA649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safely. I agree I am wearing clothes and shoes that I believe will provide protection according to the work conditions.</w:t>
      </w:r>
    </w:p>
    <w:p xmlns:wp14="http://schemas.microsoft.com/office/word/2010/wordml" w:rsidP="409AA649" wp14:paraId="20D12113" wp14:textId="58F6BFF6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409AA649" w:rsidR="0F94322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Acknowledgement and Assumption of Risk</w:t>
      </w:r>
    </w:p>
    <w:p xmlns:wp14="http://schemas.microsoft.com/office/word/2010/wordml" w:rsidP="409AA649" wp14:paraId="19D103B3" wp14:textId="5EBB0D5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09AA649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 recognize that the opportunity to </w:t>
      </w:r>
      <w:r w:rsidRPr="409AA649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>participate</w:t>
      </w:r>
      <w:r w:rsidRPr="409AA649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 the Community </w:t>
      </w:r>
      <w:r w:rsidRPr="409AA649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>FoodBank</w:t>
      </w:r>
      <w:r w:rsidRPr="409AA649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of New Jersey volunteer program may involve physical labor and may carry a risk of personal injury and I hereby agree to assume all risks which may be associated with my participation. I hereby release, discharge, waive and relinquish all claims, </w:t>
      </w:r>
      <w:r w:rsidRPr="409AA649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>liabilities</w:t>
      </w:r>
      <w:r w:rsidRPr="409AA649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damages I may sustain from bodily injury, personal injury or property damage and hold harmless the Community </w:t>
      </w:r>
      <w:r w:rsidRPr="409AA649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>FoodBank</w:t>
      </w:r>
      <w:r w:rsidRPr="409AA649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its officers, directors, </w:t>
      </w:r>
      <w:r w:rsidRPr="409AA649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>employees</w:t>
      </w:r>
      <w:r w:rsidRPr="409AA649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agents. </w:t>
      </w:r>
    </w:p>
    <w:p xmlns:wp14="http://schemas.microsoft.com/office/word/2010/wordml" w:rsidP="409AA649" wp14:paraId="37099EBE" wp14:textId="67E98C05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409AA649" w:rsidR="0F94322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Consent</w:t>
      </w:r>
    </w:p>
    <w:p xmlns:wp14="http://schemas.microsoft.com/office/word/2010/wordml" w:rsidP="409AA649" wp14:paraId="7782CE09" wp14:textId="70F3756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09AA649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 have read this form and fully understand that by signing this form I am giving up legal rights and/or remedies which may otherwise be available to me </w:t>
      </w:r>
      <w:r w:rsidRPr="409AA649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>regarding</w:t>
      </w:r>
      <w:r w:rsidRPr="409AA649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any losses I may sustain </w:t>
      </w:r>
      <w:r w:rsidRPr="409AA649" w:rsidR="52758299">
        <w:rPr>
          <w:rFonts w:ascii="Calibri" w:hAnsi="Calibri" w:eastAsia="Calibri" w:cs="Calibri"/>
          <w:noProof w:val="0"/>
          <w:sz w:val="22"/>
          <w:szCs w:val="22"/>
          <w:lang w:val="en-US"/>
        </w:rPr>
        <w:t>because of</w:t>
      </w:r>
      <w:r w:rsidRPr="409AA649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my participation</w:t>
      </w:r>
    </w:p>
    <w:p xmlns:wp14="http://schemas.microsoft.com/office/word/2010/wordml" w:rsidP="409AA649" wp14:paraId="17B414B1" wp14:textId="1F744A1E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409AA649" w:rsidR="0F94322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Permission – Use of Photographs </w:t>
      </w:r>
    </w:p>
    <w:p w:rsidR="20E95E2A" w:rsidP="409AA649" w:rsidRDefault="20E95E2A" w14:paraId="358A407D" w14:textId="090A0E0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9694BEB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 grant permission to use individual and group volunteer photographs, films and videos of me or my child/ children for promotional or other uses furthering the mission of the Community </w:t>
      </w:r>
      <w:r w:rsidRPr="59694BEB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>FoodBank</w:t>
      </w:r>
      <w:r w:rsidRPr="59694BEB" w:rsidR="0F9432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of New Jersey, including use on the CFBNJ website</w:t>
      </w:r>
      <w:r w:rsidRPr="59694BEB" w:rsidR="3D59A0CB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3D59A0CB" w:rsidP="59694BEB" w:rsidRDefault="3D59A0CB" w14:paraId="64DDD162" w14:textId="5DA4A4C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6D83D9E" w:rsidR="73BF848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Confidentiality Policy</w:t>
      </w:r>
    </w:p>
    <w:p w:rsidR="3D59A0CB" w:rsidP="409AA649" w:rsidRDefault="3D59A0CB" w14:paraId="396C1809" w14:textId="6FF8E25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6D83D9E" w:rsidR="73BF848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CFBNJ </w:t>
      </w:r>
      <w:r w:rsidRPr="56D83D9E" w:rsidR="26AE4E8D">
        <w:rPr>
          <w:rFonts w:ascii="Calibri" w:hAnsi="Calibri" w:eastAsia="Calibri" w:cs="Calibri"/>
          <w:noProof w:val="0"/>
          <w:sz w:val="22"/>
          <w:szCs w:val="22"/>
          <w:lang w:val="en-US"/>
        </w:rPr>
        <w:t>requires strict confidentiality with respect to all information obtained by volunteers concerning the organization, pantries, neighbors, former neighbors, staff, volunteers, financial da</w:t>
      </w:r>
      <w:r w:rsidRPr="56D83D9E" w:rsidR="7F8E11B9">
        <w:rPr>
          <w:rFonts w:ascii="Calibri" w:hAnsi="Calibri" w:eastAsia="Calibri" w:cs="Calibri"/>
          <w:noProof w:val="0"/>
          <w:sz w:val="22"/>
          <w:szCs w:val="22"/>
          <w:lang w:val="en-US"/>
        </w:rPr>
        <w:t>ta, and business records</w:t>
      </w:r>
      <w:r w:rsidRPr="56D83D9E" w:rsidR="2AD6E5F6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  <w:r w:rsidRPr="56D83D9E" w:rsidR="07F2813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This includes but is not limited to information </w:t>
      </w:r>
      <w:r w:rsidRPr="56D83D9E" w:rsidR="07F28132">
        <w:rPr>
          <w:rFonts w:ascii="Calibri" w:hAnsi="Calibri" w:eastAsia="Calibri" w:cs="Calibri"/>
          <w:noProof w:val="0"/>
          <w:sz w:val="22"/>
          <w:szCs w:val="22"/>
          <w:lang w:val="en-US"/>
        </w:rPr>
        <w:t>pertaining to</w:t>
      </w:r>
      <w:r w:rsidRPr="56D83D9E" w:rsidR="07F2813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financial status and operations such as budget information, donations of money</w:t>
      </w:r>
      <w:r w:rsidRPr="56D83D9E" w:rsidR="5CF5EDC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or gifts in kind, salary information, and information </w:t>
      </w:r>
      <w:r w:rsidRPr="56D83D9E" w:rsidR="5CF5EDC0">
        <w:rPr>
          <w:rFonts w:ascii="Calibri" w:hAnsi="Calibri" w:eastAsia="Calibri" w:cs="Calibri"/>
          <w:noProof w:val="0"/>
          <w:sz w:val="22"/>
          <w:szCs w:val="22"/>
          <w:lang w:val="en-US"/>
        </w:rPr>
        <w:t>pertaining to</w:t>
      </w:r>
      <w:r w:rsidRPr="56D83D9E" w:rsidR="5CF5EDC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neighbors, </w:t>
      </w:r>
      <w:r w:rsidRPr="56D83D9E" w:rsidR="5CF5EDC0">
        <w:rPr>
          <w:rFonts w:ascii="Calibri" w:hAnsi="Calibri" w:eastAsia="Calibri" w:cs="Calibri"/>
          <w:noProof w:val="0"/>
          <w:sz w:val="22"/>
          <w:szCs w:val="22"/>
          <w:lang w:val="en-US"/>
        </w:rPr>
        <w:t>staff</w:t>
      </w:r>
      <w:r w:rsidRPr="56D83D9E" w:rsidR="5CF5EDC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or other volunteers. </w:t>
      </w:r>
      <w:r w:rsidRPr="56D83D9E" w:rsidR="5CF5EDC0">
        <w:rPr>
          <w:rFonts w:ascii="Calibri" w:hAnsi="Calibri" w:eastAsia="Calibri" w:cs="Calibri"/>
          <w:noProof w:val="0"/>
          <w:sz w:val="22"/>
          <w:szCs w:val="22"/>
          <w:lang w:val="en-US"/>
        </w:rPr>
        <w:t>Failure to comply with the confidentiality policies of the organization may result i</w:t>
      </w:r>
      <w:r w:rsidRPr="56D83D9E" w:rsidR="10C12BFC">
        <w:rPr>
          <w:rFonts w:ascii="Calibri" w:hAnsi="Calibri" w:eastAsia="Calibri" w:cs="Calibri"/>
          <w:noProof w:val="0"/>
          <w:sz w:val="22"/>
          <w:szCs w:val="22"/>
          <w:lang w:val="en-US"/>
        </w:rPr>
        <w:t>n disciplinary actions</w:t>
      </w:r>
      <w:r w:rsidRPr="56D83D9E" w:rsidR="4D45B0EE">
        <w:rPr>
          <w:rFonts w:ascii="Calibri" w:hAnsi="Calibri" w:eastAsia="Calibri" w:cs="Calibri"/>
          <w:noProof w:val="0"/>
          <w:sz w:val="22"/>
          <w:szCs w:val="22"/>
          <w:lang w:val="en-US"/>
        </w:rPr>
        <w:t>, including dismissal of the volunteer.</w:t>
      </w:r>
    </w:p>
    <w:p w:rsidR="59694BEB" w:rsidP="59694BEB" w:rsidRDefault="59694BEB" w14:paraId="4F41F40C" w14:textId="4DDEC1F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3D59A0CB" w:rsidP="409AA649" w:rsidRDefault="3D59A0CB" w14:paraId="636BE597" w14:textId="2B41049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E7DA45A" w:rsidR="3D59A0CB">
        <w:rPr>
          <w:rFonts w:ascii="Calibri" w:hAnsi="Calibri" w:eastAsia="Calibri" w:cs="Calibri"/>
          <w:noProof w:val="0"/>
          <w:sz w:val="22"/>
          <w:szCs w:val="22"/>
          <w:lang w:val="en-US"/>
        </w:rPr>
        <w:t>Name</w:t>
      </w:r>
      <w:r w:rsidRPr="3E7DA45A" w:rsidR="7A44CD9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of Volunteer</w:t>
      </w:r>
      <w:r w:rsidRPr="3E7DA45A" w:rsidR="3D59A0C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(Printed)</w:t>
      </w:r>
      <w:r w:rsidRPr="3E7DA45A" w:rsidR="3096A94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E7DA45A" w:rsidR="3D59A0CB">
        <w:rPr>
          <w:rFonts w:ascii="Calibri" w:hAnsi="Calibri" w:eastAsia="Calibri" w:cs="Calibri"/>
          <w:noProof w:val="0"/>
          <w:sz w:val="22"/>
          <w:szCs w:val="22"/>
          <w:lang w:val="en-US"/>
        </w:rPr>
        <w:t>____________________________________________________________</w:t>
      </w:r>
    </w:p>
    <w:p w:rsidR="59694BEB" w:rsidP="59694BEB" w:rsidRDefault="59694BEB" w14:paraId="70EE0C5B" w14:textId="1BA1E9A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E7DA45A" w:rsidR="50DABBB2">
        <w:rPr>
          <w:rFonts w:ascii="Calibri" w:hAnsi="Calibri" w:eastAsia="Calibri" w:cs="Calibri"/>
          <w:noProof w:val="0"/>
          <w:sz w:val="22"/>
          <w:szCs w:val="22"/>
          <w:lang w:val="en-US"/>
        </w:rPr>
        <w:t>Name of Parent/Guardian (Printed, If Applicable) __________________________________________</w:t>
      </w:r>
    </w:p>
    <w:p w:rsidR="3E7DA45A" w:rsidP="3E7DA45A" w:rsidRDefault="3E7DA45A" w14:paraId="15774333" w14:textId="5A02F01D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59694BEB" w:rsidP="59694BEB" w:rsidRDefault="59694BEB" w14:paraId="1606F8A8" w14:textId="612FD91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E7DA45A" w:rsidR="3D59A0CB">
        <w:rPr>
          <w:rFonts w:ascii="Calibri" w:hAnsi="Calibri" w:eastAsia="Calibri" w:cs="Calibri"/>
          <w:noProof w:val="0"/>
          <w:sz w:val="22"/>
          <w:szCs w:val="22"/>
          <w:lang w:val="en-US"/>
        </w:rPr>
        <w:t>Signature</w:t>
      </w:r>
      <w:r w:rsidRPr="3E7DA45A" w:rsidR="6F0655F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E7DA45A" w:rsidR="1C76492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E7DA45A" w:rsidR="3D59A0CB">
        <w:rPr>
          <w:rFonts w:ascii="Calibri" w:hAnsi="Calibri" w:eastAsia="Calibri" w:cs="Calibri"/>
          <w:noProof w:val="0"/>
          <w:sz w:val="22"/>
          <w:szCs w:val="22"/>
          <w:lang w:val="en-US"/>
        </w:rPr>
        <w:t>___________________________________________________________________</w:t>
      </w:r>
    </w:p>
    <w:p w:rsidR="3D59A0CB" w:rsidP="409AA649" w:rsidRDefault="3D59A0CB" w14:paraId="12D27823" w14:textId="6332A7D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E7DA45A" w:rsidR="3D59A0CB">
        <w:rPr>
          <w:rFonts w:ascii="Calibri" w:hAnsi="Calibri" w:eastAsia="Calibri" w:cs="Calibri"/>
          <w:noProof w:val="0"/>
          <w:sz w:val="22"/>
          <w:szCs w:val="22"/>
          <w:lang w:val="en-US"/>
        </w:rPr>
        <w:t>Date of Signature</w:t>
      </w:r>
      <w:r w:rsidRPr="3E7DA45A" w:rsidR="0338A5D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E7DA45A" w:rsidR="3D59A0CB">
        <w:rPr>
          <w:rFonts w:ascii="Calibri" w:hAnsi="Calibri" w:eastAsia="Calibri" w:cs="Calibri"/>
          <w:noProof w:val="0"/>
          <w:sz w:val="22"/>
          <w:szCs w:val="22"/>
          <w:lang w:val="en-US"/>
        </w:rPr>
        <w:t>__________________________________________________________________</w:t>
      </w:r>
    </w:p>
    <w:p w:rsidR="3D59A0CB" w:rsidP="409AA649" w:rsidRDefault="3D59A0CB" w14:paraId="64903EB6" w14:textId="7D8C0EC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09AA649" w:rsidR="2517C7AE">
        <w:rPr>
          <w:rFonts w:ascii="Calibri" w:hAnsi="Calibri" w:eastAsia="Calibri" w:cs="Calibri"/>
          <w:noProof w:val="0"/>
          <w:sz w:val="22"/>
          <w:szCs w:val="22"/>
          <w:lang w:val="en-US"/>
        </w:rPr>
        <w:t>Date of Expiration - NEVER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667A7A"/>
    <w:rsid w:val="00E9DFB1"/>
    <w:rsid w:val="0338A5D8"/>
    <w:rsid w:val="03CC3728"/>
    <w:rsid w:val="07F28132"/>
    <w:rsid w:val="0A667A7A"/>
    <w:rsid w:val="0F417BBA"/>
    <w:rsid w:val="0F699263"/>
    <w:rsid w:val="0F943222"/>
    <w:rsid w:val="10C12BFC"/>
    <w:rsid w:val="1AE30643"/>
    <w:rsid w:val="1C764926"/>
    <w:rsid w:val="1DF55D2E"/>
    <w:rsid w:val="20E95E2A"/>
    <w:rsid w:val="23623367"/>
    <w:rsid w:val="24673542"/>
    <w:rsid w:val="2517C7AE"/>
    <w:rsid w:val="26AE4E8D"/>
    <w:rsid w:val="2AD6E5F6"/>
    <w:rsid w:val="3096A940"/>
    <w:rsid w:val="30B534AB"/>
    <w:rsid w:val="314B0F40"/>
    <w:rsid w:val="31C8BB20"/>
    <w:rsid w:val="3209F51E"/>
    <w:rsid w:val="3A8FE80D"/>
    <w:rsid w:val="3CD56EA9"/>
    <w:rsid w:val="3D59A0CB"/>
    <w:rsid w:val="3E7DA45A"/>
    <w:rsid w:val="3EFED5E8"/>
    <w:rsid w:val="409AA649"/>
    <w:rsid w:val="43F0C65E"/>
    <w:rsid w:val="4D45B0EE"/>
    <w:rsid w:val="4F4C4580"/>
    <w:rsid w:val="4FADF704"/>
    <w:rsid w:val="50C7A68A"/>
    <w:rsid w:val="50DABBB2"/>
    <w:rsid w:val="52758299"/>
    <w:rsid w:val="56D83D9E"/>
    <w:rsid w:val="577DA9ED"/>
    <w:rsid w:val="59694BEB"/>
    <w:rsid w:val="5C9D64F1"/>
    <w:rsid w:val="5CF5EDC0"/>
    <w:rsid w:val="655626B0"/>
    <w:rsid w:val="6794F10F"/>
    <w:rsid w:val="6DEFF19B"/>
    <w:rsid w:val="6F0655F3"/>
    <w:rsid w:val="73BF848C"/>
    <w:rsid w:val="7A44CD91"/>
    <w:rsid w:val="7B30C72F"/>
    <w:rsid w:val="7B6BD2FF"/>
    <w:rsid w:val="7F8E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67A7A"/>
  <w15:chartTrackingRefBased/>
  <w15:docId w15:val="{6B41CB1B-4A25-4FE0-8F71-2717789989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8C27B873B6B4CB564BEC2B02B42EE" ma:contentTypeVersion="20" ma:contentTypeDescription="Create a new document." ma:contentTypeScope="" ma:versionID="739812a902ec202d5f98da81058e0a92">
  <xsd:schema xmlns:xsd="http://www.w3.org/2001/XMLSchema" xmlns:xs="http://www.w3.org/2001/XMLSchema" xmlns:p="http://schemas.microsoft.com/office/2006/metadata/properties" xmlns:ns1="http://schemas.microsoft.com/sharepoint/v3" xmlns:ns2="d4870d4a-ca90-4ed5-80d1-54c3d551516a" xmlns:ns3="a7d4d655-5801-4100-96ff-688553231591" targetNamespace="http://schemas.microsoft.com/office/2006/metadata/properties" ma:root="true" ma:fieldsID="bf4842372b558604348e2f908069223d" ns1:_="" ns2:_="" ns3:_="">
    <xsd:import namespace="http://schemas.microsoft.com/sharepoint/v3"/>
    <xsd:import namespace="d4870d4a-ca90-4ed5-80d1-54c3d551516a"/>
    <xsd:import namespace="a7d4d655-5801-4100-96ff-688553231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70d4a-ca90-4ed5-80d1-54c3d5515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848a3d1-b2e9-4951-947b-8fbc7186a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4d655-5801-4100-96ff-6885532315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4aa1601-5e1b-46d4-b630-ab94b547799b}" ma:internalName="TaxCatchAll" ma:showField="CatchAllData" ma:web="a7d4d655-5801-4100-96ff-6885532315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870d4a-ca90-4ed5-80d1-54c3d551516a">
      <Terms xmlns="http://schemas.microsoft.com/office/infopath/2007/PartnerControls"/>
    </lcf76f155ced4ddcb4097134ff3c332f>
    <_ip_UnifiedCompliancePolicyProperties xmlns="http://schemas.microsoft.com/sharepoint/v3" xsi:nil="true"/>
    <TaxCatchAll xmlns="a7d4d655-5801-4100-96ff-688553231591" xsi:nil="true"/>
  </documentManagement>
</p:properties>
</file>

<file path=customXml/itemProps1.xml><?xml version="1.0" encoding="utf-8"?>
<ds:datastoreItem xmlns:ds="http://schemas.openxmlformats.org/officeDocument/2006/customXml" ds:itemID="{89C4D038-F0A7-45BD-BC98-92DDF0BBEC04}"/>
</file>

<file path=customXml/itemProps2.xml><?xml version="1.0" encoding="utf-8"?>
<ds:datastoreItem xmlns:ds="http://schemas.openxmlformats.org/officeDocument/2006/customXml" ds:itemID="{A0E4DC70-527E-4AAF-B1F9-9E7C916A11EE}"/>
</file>

<file path=customXml/itemProps3.xml><?xml version="1.0" encoding="utf-8"?>
<ds:datastoreItem xmlns:ds="http://schemas.openxmlformats.org/officeDocument/2006/customXml" ds:itemID="{D7019650-2975-4316-8CC6-E4CD33F7FE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Joanna Cancro</dc:creator>
  <keywords/>
  <dc:description/>
  <lastModifiedBy>Lauren Snyder</lastModifiedBy>
  <dcterms:created xsi:type="dcterms:W3CDTF">2024-04-01T19:20:59.0000000Z</dcterms:created>
  <dcterms:modified xsi:type="dcterms:W3CDTF">2025-04-16T21:04:15.9352092Z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0x0101007798C27B873B6B4CB564BEC2B02B42EE</vt:lpwstr>
  </property>
  <property fmtid="{D5CDD505-2E9C-101B-9397-08002B2CF9AE}" pid="3" name="MediaServiceImageTags">
    <vt:lpwstr/>
  </property>
</Properties>
</file>